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46"/>
        <w:gridCol w:w="8860"/>
      </w:tblGrid>
      <w:tr w:rsidR="00364964" w:rsidRPr="00364964" w:rsidTr="0011303B">
        <w:trPr>
          <w:trHeight w:val="1481"/>
        </w:trPr>
        <w:tc>
          <w:tcPr>
            <w:tcW w:w="1346" w:type="dxa"/>
            <w:tcBorders>
              <w:bottom w:val="thickThinSmallGap" w:sz="24" w:space="0" w:color="auto"/>
            </w:tcBorders>
          </w:tcPr>
          <w:p w:rsidR="00364964" w:rsidRPr="00364964" w:rsidRDefault="00364964" w:rsidP="00364964">
            <w:pPr>
              <w:spacing w:after="0" w:line="240" w:lineRule="auto"/>
              <w:ind w:left="-993"/>
              <w:jc w:val="center"/>
              <w:rPr>
                <w:rFonts w:ascii="Times New Roman" w:hAnsi="Times New Roman" w:cs="Times New Roman"/>
              </w:rPr>
            </w:pPr>
            <w:r w:rsidRPr="00364964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7BDFAF70" wp14:editId="4F5A4303">
                  <wp:simplePos x="0" y="0"/>
                  <wp:positionH relativeFrom="column">
                    <wp:posOffset>-148590</wp:posOffset>
                  </wp:positionH>
                  <wp:positionV relativeFrom="paragraph">
                    <wp:posOffset>-13336</wp:posOffset>
                  </wp:positionV>
                  <wp:extent cx="828675" cy="923925"/>
                  <wp:effectExtent l="0" t="0" r="9525" b="9525"/>
                  <wp:wrapNone/>
                  <wp:docPr id="1" name="Рисунок 1" descr="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69" cy="9268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860" w:type="dxa"/>
            <w:tcBorders>
              <w:bottom w:val="thickThinSmallGap" w:sz="24" w:space="0" w:color="auto"/>
            </w:tcBorders>
          </w:tcPr>
          <w:p w:rsidR="00364964" w:rsidRPr="00364964" w:rsidRDefault="00364964" w:rsidP="00364964">
            <w:pPr>
              <w:keepNext/>
              <w:spacing w:after="0" w:line="240" w:lineRule="auto"/>
              <w:ind w:left="-993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64964">
              <w:rPr>
                <w:rFonts w:ascii="Times New Roman" w:hAnsi="Times New Roman" w:cs="Times New Roman"/>
                <w:b/>
                <w:bCs/>
              </w:rPr>
              <w:t>АДМИНИСТРАЦИЯ ГОРОДА ШАХТЫ</w:t>
            </w:r>
          </w:p>
          <w:p w:rsidR="00364964" w:rsidRPr="00364964" w:rsidRDefault="00364964" w:rsidP="00364964">
            <w:pPr>
              <w:keepNext/>
              <w:spacing w:after="0" w:line="240" w:lineRule="auto"/>
              <w:ind w:left="-993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64964">
              <w:rPr>
                <w:rFonts w:ascii="Times New Roman" w:hAnsi="Times New Roman" w:cs="Times New Roman"/>
                <w:b/>
                <w:bCs/>
              </w:rPr>
              <w:t>МУНИЦИПАЛЬНОЕ БЮДЖЕТНОЕ УЧРЕЖДЕНИЕ</w:t>
            </w:r>
          </w:p>
          <w:p w:rsidR="00364964" w:rsidRPr="00364964" w:rsidRDefault="00364964" w:rsidP="00364964">
            <w:pPr>
              <w:keepNext/>
              <w:spacing w:after="0" w:line="240" w:lineRule="auto"/>
              <w:ind w:left="-993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64964">
              <w:rPr>
                <w:rFonts w:ascii="Times New Roman" w:hAnsi="Times New Roman" w:cs="Times New Roman"/>
                <w:b/>
                <w:bCs/>
              </w:rPr>
              <w:t>ДОПОЛНИТЕЛЬНОГО ОБРАЗОВАНИЯ Г. ШАХТЫ</w:t>
            </w:r>
          </w:p>
          <w:p w:rsidR="00364964" w:rsidRPr="00364964" w:rsidRDefault="00364964" w:rsidP="00364964">
            <w:pPr>
              <w:keepNext/>
              <w:spacing w:after="0" w:line="240" w:lineRule="auto"/>
              <w:ind w:left="-993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64964">
              <w:rPr>
                <w:rFonts w:ascii="Times New Roman" w:hAnsi="Times New Roman" w:cs="Times New Roman"/>
                <w:b/>
                <w:bCs/>
              </w:rPr>
              <w:t>РОСТОВСКОЙ ОБЛАСТИ</w:t>
            </w:r>
          </w:p>
          <w:p w:rsidR="00364964" w:rsidRPr="00364964" w:rsidRDefault="00364964" w:rsidP="00364964">
            <w:pPr>
              <w:keepNext/>
              <w:spacing w:after="0" w:line="240" w:lineRule="auto"/>
              <w:ind w:left="-993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64964">
              <w:rPr>
                <w:rFonts w:ascii="Times New Roman" w:hAnsi="Times New Roman" w:cs="Times New Roman"/>
                <w:b/>
                <w:bCs/>
              </w:rPr>
              <w:t>«Городской Дом детского творчества»</w:t>
            </w:r>
          </w:p>
          <w:p w:rsidR="00364964" w:rsidRPr="00364964" w:rsidRDefault="00364964" w:rsidP="00364964">
            <w:pPr>
              <w:keepNext/>
              <w:spacing w:after="0" w:line="240" w:lineRule="auto"/>
              <w:ind w:left="-993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020C5A" w:rsidRPr="00BD687E" w:rsidRDefault="00020C5A" w:rsidP="00364964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 w:rsidRPr="00BD687E">
        <w:rPr>
          <w:rFonts w:ascii="Times New Roman" w:hAnsi="Times New Roman" w:cs="Times New Roman"/>
          <w:color w:val="000000" w:themeColor="text1"/>
        </w:rPr>
        <w:t>Информация</w:t>
      </w:r>
    </w:p>
    <w:p w:rsidR="00E44D1D" w:rsidRDefault="00020C5A" w:rsidP="00364964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lang w:bidi="th-TH"/>
        </w:rPr>
      </w:pPr>
      <w:r>
        <w:rPr>
          <w:rFonts w:ascii="Times New Roman" w:hAnsi="Times New Roman"/>
          <w:b/>
          <w:sz w:val="28"/>
          <w:szCs w:val="28"/>
        </w:rPr>
        <w:t xml:space="preserve">об </w:t>
      </w:r>
      <w:r>
        <w:rPr>
          <w:rFonts w:ascii="Times New Roman" w:hAnsi="Times New Roman"/>
          <w:b/>
          <w:sz w:val="28"/>
          <w:lang w:bidi="th-TH"/>
        </w:rPr>
        <w:t>итогах город</w:t>
      </w:r>
      <w:r w:rsidR="00BD687E">
        <w:rPr>
          <w:rFonts w:ascii="Times New Roman" w:hAnsi="Times New Roman"/>
          <w:b/>
          <w:sz w:val="28"/>
          <w:lang w:bidi="th-TH"/>
        </w:rPr>
        <w:t xml:space="preserve">ского фотоконкурса </w:t>
      </w:r>
    </w:p>
    <w:p w:rsidR="00020C5A" w:rsidRDefault="00BD687E" w:rsidP="00364964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lang w:bidi="th-TH"/>
        </w:rPr>
      </w:pPr>
      <w:r>
        <w:rPr>
          <w:rFonts w:ascii="Times New Roman" w:hAnsi="Times New Roman"/>
          <w:b/>
          <w:sz w:val="28"/>
          <w:lang w:bidi="th-TH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Ты самая милая, нежная</w:t>
      </w:r>
      <w:r w:rsidR="00020C5A">
        <w:rPr>
          <w:rFonts w:ascii="Times New Roman" w:hAnsi="Times New Roman"/>
          <w:b/>
          <w:sz w:val="28"/>
          <w:lang w:bidi="th-TH"/>
        </w:rPr>
        <w:t>»</w:t>
      </w:r>
    </w:p>
    <w:p w:rsidR="00020C5A" w:rsidRDefault="00020C5A" w:rsidP="00020C5A">
      <w:pPr>
        <w:shd w:val="clear" w:color="auto" w:fill="FCFCFC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D687E" w:rsidRDefault="00E44D1D" w:rsidP="00E44D1D">
      <w:pPr>
        <w:spacing w:after="0" w:line="240" w:lineRule="auto"/>
        <w:rPr>
          <w:rFonts w:ascii="Times New Roman" w:hAnsi="Times New Roman"/>
          <w:b/>
          <w:sz w:val="28"/>
          <w:lang w:bidi="th-TH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20C5A">
        <w:rPr>
          <w:rFonts w:ascii="Times New Roman" w:hAnsi="Times New Roman" w:cs="Times New Roman"/>
          <w:sz w:val="28"/>
          <w:szCs w:val="28"/>
        </w:rPr>
        <w:t xml:space="preserve">В </w:t>
      </w:r>
      <w:r w:rsidR="00BD687E">
        <w:rPr>
          <w:rFonts w:ascii="Times New Roman" w:hAnsi="Times New Roman" w:cs="Times New Roman"/>
          <w:sz w:val="28"/>
          <w:szCs w:val="28"/>
        </w:rPr>
        <w:t xml:space="preserve">соответствии с планом работы МБУ ДО ГДДТ на 2022-2023 </w:t>
      </w:r>
      <w:r w:rsidR="00020C5A">
        <w:rPr>
          <w:rFonts w:ascii="Times New Roman" w:hAnsi="Times New Roman" w:cs="Times New Roman"/>
          <w:sz w:val="28"/>
          <w:szCs w:val="28"/>
        </w:rPr>
        <w:t xml:space="preserve"> учебный год, в</w:t>
      </w:r>
      <w:r w:rsidR="00BD687E">
        <w:rPr>
          <w:rFonts w:ascii="Times New Roman" w:hAnsi="Times New Roman" w:cs="Times New Roman"/>
          <w:bCs/>
          <w:sz w:val="28"/>
          <w:szCs w:val="28"/>
        </w:rPr>
        <w:t xml:space="preserve"> целях </w:t>
      </w:r>
      <w:r w:rsidR="00BD68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развития творческих способностей детей и семейного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творчества в области </w:t>
      </w:r>
      <w:r w:rsidR="00BD687E">
        <w:rPr>
          <w:rFonts w:ascii="Times New Roman" w:hAnsi="Times New Roman" w:cs="Times New Roman"/>
          <w:sz w:val="28"/>
          <w:szCs w:val="28"/>
          <w:shd w:val="clear" w:color="auto" w:fill="FFFFFF"/>
        </w:rPr>
        <w:t>фотоискусства</w:t>
      </w:r>
      <w:r w:rsidR="00BD687E">
        <w:rPr>
          <w:rFonts w:ascii="Arial" w:hAnsi="Arial" w:cs="Arial"/>
          <w:shd w:val="clear" w:color="auto" w:fill="FFFFFF"/>
        </w:rPr>
        <w:t>,</w:t>
      </w:r>
      <w:r w:rsidR="00BD687E">
        <w:rPr>
          <w:rFonts w:ascii="Times New Roman" w:hAnsi="Times New Roman" w:cs="Times New Roman"/>
          <w:bCs/>
          <w:sz w:val="28"/>
          <w:szCs w:val="28"/>
        </w:rPr>
        <w:t xml:space="preserve"> воспитания бережного отношения к семейным традициям, любви и уважения к матери прошёл фотоконкурс </w:t>
      </w:r>
      <w:r w:rsidR="00BD687E" w:rsidRPr="00BD687E">
        <w:rPr>
          <w:rFonts w:ascii="Times New Roman" w:hAnsi="Times New Roman"/>
          <w:sz w:val="28"/>
          <w:lang w:bidi="th-TH"/>
        </w:rPr>
        <w:t>«</w:t>
      </w:r>
      <w:r w:rsidR="00BD687E" w:rsidRPr="00BD687E">
        <w:rPr>
          <w:rFonts w:ascii="Times New Roman" w:hAnsi="Times New Roman" w:cs="Times New Roman"/>
          <w:sz w:val="28"/>
          <w:szCs w:val="28"/>
        </w:rPr>
        <w:t>Ты самая милая, нежная</w:t>
      </w:r>
      <w:r w:rsidR="00BD687E" w:rsidRPr="00BD687E">
        <w:rPr>
          <w:rFonts w:ascii="Times New Roman" w:hAnsi="Times New Roman"/>
          <w:sz w:val="28"/>
          <w:lang w:bidi="th-TH"/>
        </w:rPr>
        <w:t>»</w:t>
      </w:r>
      <w:r w:rsidR="00BD687E">
        <w:rPr>
          <w:rFonts w:ascii="Times New Roman" w:hAnsi="Times New Roman"/>
          <w:sz w:val="28"/>
          <w:lang w:bidi="th-TH"/>
        </w:rPr>
        <w:t>.</w:t>
      </w:r>
    </w:p>
    <w:p w:rsidR="00020C5A" w:rsidRDefault="00020C5A" w:rsidP="003649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93126" w:rsidRDefault="00020C5A" w:rsidP="003649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фотоконкурсе </w:t>
      </w:r>
      <w:r w:rsidR="00BD687E">
        <w:rPr>
          <w:rFonts w:ascii="Times New Roman" w:hAnsi="Times New Roman"/>
          <w:b/>
          <w:sz w:val="28"/>
          <w:lang w:bidi="th-TH"/>
        </w:rPr>
        <w:t>«</w:t>
      </w:r>
      <w:r w:rsidR="00BD687E">
        <w:rPr>
          <w:rFonts w:ascii="Times New Roman" w:hAnsi="Times New Roman" w:cs="Times New Roman"/>
          <w:b/>
          <w:sz w:val="28"/>
          <w:szCs w:val="28"/>
        </w:rPr>
        <w:t>Ты самая милая, нежная</w:t>
      </w:r>
      <w:r w:rsidR="00BD687E">
        <w:rPr>
          <w:rFonts w:ascii="Times New Roman" w:hAnsi="Times New Roman"/>
          <w:b/>
          <w:sz w:val="28"/>
          <w:lang w:bidi="th-TH"/>
        </w:rPr>
        <w:t xml:space="preserve">» </w:t>
      </w:r>
      <w:r w:rsidR="00BD687E">
        <w:rPr>
          <w:rFonts w:ascii="Times New Roman" w:hAnsi="Times New Roman"/>
          <w:sz w:val="28"/>
          <w:szCs w:val="28"/>
        </w:rPr>
        <w:t>принял</w:t>
      </w:r>
      <w:r w:rsidR="00A72434">
        <w:rPr>
          <w:rFonts w:ascii="Times New Roman" w:hAnsi="Times New Roman"/>
          <w:sz w:val="28"/>
          <w:szCs w:val="28"/>
        </w:rPr>
        <w:t>и</w:t>
      </w:r>
      <w:r w:rsidR="00BD687E">
        <w:rPr>
          <w:rFonts w:ascii="Times New Roman" w:hAnsi="Times New Roman"/>
          <w:sz w:val="28"/>
          <w:szCs w:val="28"/>
        </w:rPr>
        <w:t xml:space="preserve"> участие </w:t>
      </w:r>
      <w:r w:rsidR="00096B8D">
        <w:rPr>
          <w:rFonts w:ascii="Times New Roman" w:hAnsi="Times New Roman"/>
          <w:sz w:val="28"/>
          <w:szCs w:val="28"/>
        </w:rPr>
        <w:t>46</w:t>
      </w:r>
      <w:r w:rsidR="00BD687E">
        <w:rPr>
          <w:rFonts w:ascii="Times New Roman" w:hAnsi="Times New Roman"/>
          <w:sz w:val="28"/>
          <w:szCs w:val="28"/>
        </w:rPr>
        <w:t xml:space="preserve"> учащих</w:t>
      </w:r>
      <w:r w:rsidR="00A72434">
        <w:rPr>
          <w:rFonts w:ascii="Times New Roman" w:hAnsi="Times New Roman"/>
          <w:sz w:val="28"/>
          <w:szCs w:val="28"/>
        </w:rPr>
        <w:t xml:space="preserve">ся </w:t>
      </w:r>
    </w:p>
    <w:p w:rsidR="00020C5A" w:rsidRPr="00BD687E" w:rsidRDefault="00A72434" w:rsidP="00364964">
      <w:pPr>
        <w:spacing w:after="0" w:line="240" w:lineRule="auto"/>
        <w:rPr>
          <w:rFonts w:ascii="Times New Roman" w:hAnsi="Times New Roman"/>
          <w:b/>
          <w:sz w:val="28"/>
          <w:lang w:bidi="th-TH"/>
        </w:rPr>
      </w:pPr>
      <w:r>
        <w:rPr>
          <w:rFonts w:ascii="Times New Roman" w:hAnsi="Times New Roman"/>
          <w:sz w:val="28"/>
          <w:szCs w:val="28"/>
        </w:rPr>
        <w:t>из 9 ОО города: СОШ №№ 21,  22,</w:t>
      </w:r>
      <w:r w:rsidR="00693126">
        <w:rPr>
          <w:rFonts w:ascii="Times New Roman" w:hAnsi="Times New Roman"/>
          <w:sz w:val="28"/>
          <w:szCs w:val="28"/>
        </w:rPr>
        <w:t xml:space="preserve">  36, </w:t>
      </w:r>
      <w:r>
        <w:rPr>
          <w:rFonts w:ascii="Times New Roman" w:hAnsi="Times New Roman"/>
          <w:sz w:val="28"/>
          <w:szCs w:val="28"/>
        </w:rPr>
        <w:t xml:space="preserve"> </w:t>
      </w:r>
      <w:r w:rsidR="00693126">
        <w:rPr>
          <w:rFonts w:ascii="Times New Roman" w:hAnsi="Times New Roman"/>
          <w:sz w:val="28"/>
          <w:szCs w:val="28"/>
        </w:rPr>
        <w:t>37,</w:t>
      </w:r>
      <w:r>
        <w:rPr>
          <w:rFonts w:ascii="Times New Roman" w:hAnsi="Times New Roman"/>
          <w:sz w:val="28"/>
          <w:szCs w:val="28"/>
        </w:rPr>
        <w:t xml:space="preserve"> 48;  Лицея № 3,</w:t>
      </w:r>
      <w:r w:rsidR="000A4F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6, </w:t>
      </w:r>
      <w:r w:rsidR="00693126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;</w:t>
      </w:r>
      <w:r w:rsidR="00096B8D">
        <w:rPr>
          <w:rFonts w:ascii="Times New Roman" w:hAnsi="Times New Roman"/>
          <w:sz w:val="28"/>
          <w:szCs w:val="28"/>
        </w:rPr>
        <w:t xml:space="preserve"> Гимназии им. А.С. Пушкина.</w:t>
      </w:r>
    </w:p>
    <w:p w:rsidR="00020C5A" w:rsidRDefault="00020C5A" w:rsidP="003649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Жюри в составе:</w:t>
      </w:r>
    </w:p>
    <w:p w:rsidR="00020C5A" w:rsidRDefault="00BD687E" w:rsidP="003649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Макаренко И.А.</w:t>
      </w:r>
      <w:r w:rsidR="00020C5A">
        <w:rPr>
          <w:rFonts w:ascii="Times New Roman" w:hAnsi="Times New Roman"/>
          <w:sz w:val="28"/>
          <w:szCs w:val="28"/>
        </w:rPr>
        <w:t xml:space="preserve"> – педагог </w:t>
      </w:r>
      <w:r w:rsidR="00A72434">
        <w:rPr>
          <w:rFonts w:ascii="Times New Roman" w:hAnsi="Times New Roman"/>
          <w:sz w:val="28"/>
          <w:szCs w:val="28"/>
        </w:rPr>
        <w:t xml:space="preserve"> МБУ ДО </w:t>
      </w:r>
      <w:r w:rsidR="00020C5A">
        <w:rPr>
          <w:rFonts w:ascii="Times New Roman" w:hAnsi="Times New Roman"/>
          <w:sz w:val="28"/>
          <w:szCs w:val="28"/>
        </w:rPr>
        <w:t>ГДДТ</w:t>
      </w:r>
      <w:r w:rsidR="00A724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2434">
        <w:rPr>
          <w:rFonts w:ascii="Times New Roman" w:hAnsi="Times New Roman"/>
          <w:sz w:val="28"/>
          <w:szCs w:val="28"/>
        </w:rPr>
        <w:t>г</w:t>
      </w:r>
      <w:proofErr w:type="gramStart"/>
      <w:r w:rsidR="00A72434">
        <w:rPr>
          <w:rFonts w:ascii="Times New Roman" w:hAnsi="Times New Roman"/>
          <w:sz w:val="28"/>
          <w:szCs w:val="28"/>
        </w:rPr>
        <w:t>.Ш</w:t>
      </w:r>
      <w:proofErr w:type="gramEnd"/>
      <w:r w:rsidR="00A72434">
        <w:rPr>
          <w:rFonts w:ascii="Times New Roman" w:hAnsi="Times New Roman"/>
          <w:sz w:val="28"/>
          <w:szCs w:val="28"/>
        </w:rPr>
        <w:t>ахты</w:t>
      </w:r>
      <w:proofErr w:type="spellEnd"/>
    </w:p>
    <w:p w:rsidR="00A72434" w:rsidRDefault="00BD687E" w:rsidP="00A724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Пирог Н.А</w:t>
      </w:r>
      <w:r w:rsidR="00020C5A">
        <w:rPr>
          <w:rFonts w:ascii="Times New Roman" w:hAnsi="Times New Roman"/>
          <w:sz w:val="28"/>
          <w:szCs w:val="28"/>
        </w:rPr>
        <w:t xml:space="preserve">. - педагог </w:t>
      </w:r>
      <w:r w:rsidR="00A72434">
        <w:rPr>
          <w:rFonts w:ascii="Times New Roman" w:hAnsi="Times New Roman"/>
          <w:sz w:val="28"/>
          <w:szCs w:val="28"/>
        </w:rPr>
        <w:t xml:space="preserve">МБУ ДО ГДДТ </w:t>
      </w:r>
      <w:proofErr w:type="spellStart"/>
      <w:r w:rsidR="00A72434">
        <w:rPr>
          <w:rFonts w:ascii="Times New Roman" w:hAnsi="Times New Roman"/>
          <w:sz w:val="28"/>
          <w:szCs w:val="28"/>
        </w:rPr>
        <w:t>г</w:t>
      </w:r>
      <w:proofErr w:type="gramStart"/>
      <w:r w:rsidR="00A72434">
        <w:rPr>
          <w:rFonts w:ascii="Times New Roman" w:hAnsi="Times New Roman"/>
          <w:sz w:val="28"/>
          <w:szCs w:val="28"/>
        </w:rPr>
        <w:t>.Ш</w:t>
      </w:r>
      <w:proofErr w:type="gramEnd"/>
      <w:r w:rsidR="00A72434">
        <w:rPr>
          <w:rFonts w:ascii="Times New Roman" w:hAnsi="Times New Roman"/>
          <w:sz w:val="28"/>
          <w:szCs w:val="28"/>
        </w:rPr>
        <w:t>ахты</w:t>
      </w:r>
      <w:proofErr w:type="spellEnd"/>
    </w:p>
    <w:p w:rsidR="00A72434" w:rsidRDefault="00BD687E" w:rsidP="00A724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Белецкая Т.С.</w:t>
      </w:r>
      <w:r w:rsidR="00020C5A">
        <w:rPr>
          <w:rFonts w:ascii="Times New Roman" w:hAnsi="Times New Roman"/>
          <w:sz w:val="28"/>
          <w:szCs w:val="28"/>
        </w:rPr>
        <w:t xml:space="preserve"> </w:t>
      </w:r>
      <w:r w:rsidR="00A72434">
        <w:rPr>
          <w:rFonts w:ascii="Times New Roman" w:hAnsi="Times New Roman"/>
          <w:sz w:val="28"/>
          <w:szCs w:val="28"/>
        </w:rPr>
        <w:t>–</w:t>
      </w:r>
      <w:r w:rsidR="00020C5A">
        <w:rPr>
          <w:rFonts w:ascii="Times New Roman" w:hAnsi="Times New Roman"/>
          <w:sz w:val="28"/>
          <w:szCs w:val="28"/>
        </w:rPr>
        <w:t xml:space="preserve"> </w:t>
      </w:r>
      <w:r w:rsidR="00A72434">
        <w:rPr>
          <w:rFonts w:ascii="Times New Roman" w:hAnsi="Times New Roman"/>
          <w:sz w:val="28"/>
          <w:szCs w:val="28"/>
        </w:rPr>
        <w:t xml:space="preserve">педагог МБУ ДО ГДДТ </w:t>
      </w:r>
      <w:proofErr w:type="spellStart"/>
      <w:r w:rsidR="00A72434">
        <w:rPr>
          <w:rFonts w:ascii="Times New Roman" w:hAnsi="Times New Roman"/>
          <w:sz w:val="28"/>
          <w:szCs w:val="28"/>
        </w:rPr>
        <w:t>г</w:t>
      </w:r>
      <w:proofErr w:type="gramStart"/>
      <w:r w:rsidR="00A72434">
        <w:rPr>
          <w:rFonts w:ascii="Times New Roman" w:hAnsi="Times New Roman"/>
          <w:sz w:val="28"/>
          <w:szCs w:val="28"/>
        </w:rPr>
        <w:t>.Ш</w:t>
      </w:r>
      <w:proofErr w:type="gramEnd"/>
      <w:r w:rsidR="00A72434">
        <w:rPr>
          <w:rFonts w:ascii="Times New Roman" w:hAnsi="Times New Roman"/>
          <w:sz w:val="28"/>
          <w:szCs w:val="28"/>
        </w:rPr>
        <w:t>ахты</w:t>
      </w:r>
      <w:proofErr w:type="spellEnd"/>
    </w:p>
    <w:p w:rsidR="00020C5A" w:rsidRDefault="00020C5A" w:rsidP="003649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определило победителей и участников конкурса:</w:t>
      </w:r>
    </w:p>
    <w:p w:rsidR="00E44D1D" w:rsidRDefault="00E44D1D" w:rsidP="003649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350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418"/>
        <w:gridCol w:w="2977"/>
        <w:gridCol w:w="851"/>
        <w:gridCol w:w="2409"/>
        <w:gridCol w:w="1985"/>
      </w:tblGrid>
      <w:tr w:rsidR="00CC453D" w:rsidTr="00CC453D">
        <w:trPr>
          <w:trHeight w:val="448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5A" w:rsidRDefault="00020C5A" w:rsidP="003649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4D0A16" w:rsidRDefault="004D0A16" w:rsidP="003649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16" w:rsidRDefault="00DD7B08" w:rsidP="00364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Резуль</w:t>
            </w:r>
            <w:proofErr w:type="spellEnd"/>
          </w:p>
          <w:p w:rsidR="00020C5A" w:rsidRDefault="00DD7B08" w:rsidP="00364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тат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5A" w:rsidRDefault="00020C5A" w:rsidP="00364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5A" w:rsidRDefault="00020C5A" w:rsidP="00364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5A" w:rsidRDefault="00020C5A" w:rsidP="00364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Педагог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5A" w:rsidRDefault="00020C5A" w:rsidP="00364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</w:tr>
      <w:tr w:rsidR="00020C5A" w:rsidTr="00E44D1D">
        <w:trPr>
          <w:trHeight w:val="44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5A" w:rsidRDefault="00BD687E" w:rsidP="0036496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Номинация  «Мама может</w:t>
            </w:r>
            <w:r w:rsidR="00020C5A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CC453D" w:rsidTr="00CC453D">
        <w:trPr>
          <w:trHeight w:val="272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5A" w:rsidRDefault="00EF63AD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5A" w:rsidRPr="00E75482" w:rsidRDefault="00C62686" w:rsidP="003649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482">
              <w:rPr>
                <w:rFonts w:ascii="Times New Roman" w:hAnsi="Times New Roman"/>
                <w:sz w:val="28"/>
                <w:szCs w:val="28"/>
              </w:rPr>
              <w:t>Гран-при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5A" w:rsidRPr="00E75482" w:rsidRDefault="00E75482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5482">
              <w:rPr>
                <w:rFonts w:ascii="Times New Roman" w:hAnsi="Times New Roman"/>
                <w:sz w:val="28"/>
                <w:szCs w:val="28"/>
              </w:rPr>
              <w:t>Волненко</w:t>
            </w:r>
            <w:proofErr w:type="spellEnd"/>
            <w:r w:rsidRPr="00E75482">
              <w:rPr>
                <w:rFonts w:ascii="Times New Roman" w:hAnsi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5A" w:rsidRPr="00E75482" w:rsidRDefault="00E75482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E7548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5A" w:rsidRPr="00E75482" w:rsidRDefault="00E75482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5482">
              <w:rPr>
                <w:rFonts w:ascii="Times New Roman" w:hAnsi="Times New Roman"/>
                <w:sz w:val="28"/>
                <w:szCs w:val="28"/>
              </w:rPr>
              <w:t>Трюхина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5482">
              <w:rPr>
                <w:rFonts w:ascii="Times New Roman" w:hAnsi="Times New Roman"/>
                <w:sz w:val="28"/>
                <w:szCs w:val="28"/>
              </w:rPr>
              <w:t xml:space="preserve"> Е.Г.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5A" w:rsidRPr="00E75482" w:rsidRDefault="00E75482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5482">
              <w:rPr>
                <w:rFonts w:ascii="Times New Roman" w:hAnsi="Times New Roman"/>
                <w:sz w:val="28"/>
                <w:szCs w:val="28"/>
              </w:rPr>
              <w:t>Гимназия им. А.С. Пушкина</w:t>
            </w:r>
          </w:p>
        </w:tc>
      </w:tr>
      <w:tr w:rsidR="00CC453D" w:rsidTr="00CC453D">
        <w:trPr>
          <w:trHeight w:val="272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82" w:rsidRDefault="00EF63AD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82" w:rsidRPr="00E75482" w:rsidRDefault="00566782" w:rsidP="003649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482">
              <w:rPr>
                <w:rFonts w:ascii="Times New Roman" w:hAnsi="Times New Roman"/>
                <w:sz w:val="28"/>
                <w:szCs w:val="28"/>
              </w:rPr>
              <w:t>Гран-при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2" w:rsidRPr="00E75482" w:rsidRDefault="00E75482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Полтавцев Ярослав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2" w:rsidRPr="00E75482" w:rsidRDefault="00E75482" w:rsidP="003649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2" w:rsidRPr="00E75482" w:rsidRDefault="00E75482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Максименко Е.В.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82" w:rsidRPr="00E75482" w:rsidRDefault="00566782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5482">
              <w:rPr>
                <w:rFonts w:ascii="Times New Roman" w:hAnsi="Times New Roman"/>
                <w:sz w:val="28"/>
                <w:szCs w:val="28"/>
              </w:rPr>
              <w:t>СОШ № 36</w:t>
            </w:r>
          </w:p>
        </w:tc>
      </w:tr>
      <w:tr w:rsidR="00CC453D" w:rsidTr="00CC453D">
        <w:trPr>
          <w:trHeight w:val="272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DD" w:rsidRDefault="00EF63AD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DD" w:rsidRPr="00E75482" w:rsidRDefault="002D0FDD" w:rsidP="003649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482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DD" w:rsidRPr="00E75482" w:rsidRDefault="001C3D42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Косыгина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DD" w:rsidRPr="00E75482" w:rsidRDefault="001C3D42" w:rsidP="003649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DD" w:rsidRPr="00E75482" w:rsidRDefault="001C3D42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Мыхова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У.М.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DD" w:rsidRPr="00E75482" w:rsidRDefault="001C3D42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Лицей №11</w:t>
            </w:r>
          </w:p>
        </w:tc>
      </w:tr>
      <w:tr w:rsidR="00CC453D" w:rsidTr="00CC453D">
        <w:trPr>
          <w:trHeight w:val="272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DD" w:rsidRDefault="00EF63AD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DD" w:rsidRPr="00E75482" w:rsidRDefault="002D0FDD" w:rsidP="003649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482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DD" w:rsidRPr="00E75482" w:rsidRDefault="001A0EE7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Калмыков Егор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DD" w:rsidRPr="00E75482" w:rsidRDefault="001A0EE7" w:rsidP="003649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DD" w:rsidRPr="00E75482" w:rsidRDefault="001A0EE7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Федорчук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DD" w:rsidRPr="00E75482" w:rsidRDefault="001A0EE7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36</w:t>
            </w:r>
          </w:p>
        </w:tc>
      </w:tr>
      <w:tr w:rsidR="000F1F14" w:rsidTr="00E44D1D">
        <w:trPr>
          <w:trHeight w:val="27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14" w:rsidRDefault="00BD687E" w:rsidP="003649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Номинация  «Бабушка и внуки</w:t>
            </w:r>
            <w:r w:rsidR="000F1F14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CC453D" w:rsidTr="00CC453D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C7" w:rsidRDefault="00C93AAB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C7" w:rsidRDefault="00C65CC7" w:rsidP="003649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Гран-при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C7" w:rsidRDefault="00C65CC7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Бабак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C7" w:rsidRDefault="00C65CC7" w:rsidP="003649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C7" w:rsidRDefault="00C65CC7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Трюхина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Е.Г.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C7" w:rsidRDefault="00C65CC7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5482">
              <w:rPr>
                <w:rFonts w:ascii="Times New Roman" w:hAnsi="Times New Roman"/>
                <w:sz w:val="28"/>
                <w:szCs w:val="28"/>
              </w:rPr>
              <w:t>Гимназия им. А.С. Пушкина</w:t>
            </w:r>
          </w:p>
        </w:tc>
      </w:tr>
      <w:tr w:rsidR="00CC453D" w:rsidTr="00CC453D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14" w:rsidRDefault="00C93AAB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14" w:rsidRDefault="000F1F14" w:rsidP="003649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14" w:rsidRDefault="00C93AAB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Писанная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Бажена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14" w:rsidRDefault="00C93AAB" w:rsidP="003649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14" w:rsidRDefault="00C93AAB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Нефёдова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14" w:rsidRDefault="00C93AAB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37</w:t>
            </w:r>
          </w:p>
        </w:tc>
      </w:tr>
      <w:tr w:rsidR="00CC453D" w:rsidTr="00CC453D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14" w:rsidRDefault="00C93AAB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14" w:rsidRDefault="000F1F14" w:rsidP="003649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14" w:rsidRDefault="003E3204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Силаева Олеся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14" w:rsidRDefault="003E3204" w:rsidP="003649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14" w:rsidRDefault="003E3204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Слободчикова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14" w:rsidRDefault="003E3204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Лицей №3</w:t>
            </w:r>
          </w:p>
        </w:tc>
      </w:tr>
      <w:tr w:rsidR="00CC453D" w:rsidTr="00CC453D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14" w:rsidRDefault="00C93AAB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14" w:rsidRDefault="000F1F14" w:rsidP="003649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14" w:rsidRDefault="0003209F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Эмирова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Самира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14" w:rsidRDefault="0003209F" w:rsidP="003649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14" w:rsidRDefault="0003209F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Мыхова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У.М.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14" w:rsidRDefault="0003209F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Лицей №11</w:t>
            </w:r>
          </w:p>
        </w:tc>
      </w:tr>
      <w:tr w:rsidR="00CC453D" w:rsidTr="00CC453D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14" w:rsidRDefault="00C93AAB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14" w:rsidRDefault="000F1F14" w:rsidP="003649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14" w:rsidRDefault="001C3D42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Плешаков Богдан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14" w:rsidRDefault="001C3D42" w:rsidP="003649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14" w:rsidRDefault="001C3D42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Жохова В.Е.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14" w:rsidRDefault="001C3D42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Лицей №11</w:t>
            </w:r>
          </w:p>
        </w:tc>
      </w:tr>
      <w:tr w:rsidR="00CC453D" w:rsidTr="00CC453D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4F" w:rsidRDefault="00C93AAB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4F" w:rsidRDefault="0054354F" w:rsidP="003649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4F" w:rsidRDefault="0054354F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Дремлюгина</w:t>
            </w:r>
            <w:proofErr w:type="spellEnd"/>
            <w:r w:rsidR="00154A08">
              <w:rPr>
                <w:rFonts w:ascii="Times New Roman" w:hAnsi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4F" w:rsidRDefault="00154A08" w:rsidP="003649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4F" w:rsidRDefault="00154A08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Чеснокова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4F" w:rsidRDefault="00154A08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№22</w:t>
            </w:r>
          </w:p>
        </w:tc>
      </w:tr>
      <w:tr w:rsidR="00CC453D" w:rsidTr="00CC453D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14" w:rsidRDefault="00C93AAB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14" w:rsidRDefault="000F1F14" w:rsidP="003649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14" w:rsidRDefault="003E3204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Белогурова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14" w:rsidRDefault="003E3204" w:rsidP="003649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14" w:rsidRDefault="003E3204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Назаренко С.А.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14" w:rsidRDefault="000F1F14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Лицей № 3</w:t>
            </w:r>
          </w:p>
        </w:tc>
      </w:tr>
      <w:tr w:rsidR="000F1F14" w:rsidTr="00E44D1D">
        <w:trPr>
          <w:trHeight w:val="27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14" w:rsidRDefault="000F1F14" w:rsidP="003649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Номи</w:t>
            </w:r>
            <w:r w:rsidR="00BD687E">
              <w:rPr>
                <w:rFonts w:ascii="Times New Roman" w:hAnsi="Times New Roman"/>
                <w:b/>
                <w:sz w:val="28"/>
                <w:szCs w:val="28"/>
              </w:rPr>
              <w:t>нация  «Портрет родного человека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CC453D" w:rsidTr="00CC453D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FF" w:rsidRDefault="00C93AAB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FF" w:rsidRDefault="009871FF" w:rsidP="003649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Гран-при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FF" w:rsidRDefault="009871FF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Симонов Платон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FF" w:rsidRDefault="009871FF" w:rsidP="003649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FF" w:rsidRDefault="009871FF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Кузьмина А.С.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FF" w:rsidRPr="00E75482" w:rsidRDefault="009871FF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№21</w:t>
            </w:r>
          </w:p>
        </w:tc>
      </w:tr>
      <w:tr w:rsidR="00CC453D" w:rsidTr="00CC453D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E7" w:rsidRDefault="00C93AAB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E7" w:rsidRDefault="001A0EE7" w:rsidP="003649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Гран-при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E7" w:rsidRDefault="00823F4A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Ксения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E7" w:rsidRDefault="00823F4A" w:rsidP="003649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E7" w:rsidRDefault="00823F4A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Торопова Т.В.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E7" w:rsidRDefault="00823F4A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№37</w:t>
            </w:r>
          </w:p>
        </w:tc>
      </w:tr>
      <w:tr w:rsidR="00CC453D" w:rsidTr="00CC453D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14" w:rsidRDefault="00C93AAB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14" w:rsidRDefault="000F1F14" w:rsidP="003649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14" w:rsidRDefault="003E3204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Ширина Мария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14" w:rsidRDefault="003E3204" w:rsidP="003649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14" w:rsidRDefault="003E3204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Погосьян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14" w:rsidRDefault="003E3204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5482">
              <w:rPr>
                <w:rFonts w:ascii="Times New Roman" w:hAnsi="Times New Roman"/>
                <w:sz w:val="28"/>
                <w:szCs w:val="28"/>
              </w:rPr>
              <w:t>Гимназия им. А.С. Пушкина</w:t>
            </w:r>
          </w:p>
        </w:tc>
      </w:tr>
      <w:tr w:rsidR="00CC453D" w:rsidTr="00CC453D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66" w:rsidRDefault="00C93AAB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66" w:rsidRDefault="00E57066" w:rsidP="003649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66" w:rsidRDefault="009871FF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Куляшова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66" w:rsidRDefault="009871FF" w:rsidP="003649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66" w:rsidRPr="00E57066" w:rsidRDefault="009871FF" w:rsidP="00364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Николаенко Ю.А.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66" w:rsidRPr="00E57066" w:rsidRDefault="009871FF" w:rsidP="00364964">
            <w:pPr>
              <w:spacing w:after="0" w:line="25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Лицей №11</w:t>
            </w:r>
          </w:p>
        </w:tc>
      </w:tr>
      <w:tr w:rsidR="00CC453D" w:rsidTr="00CC453D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66" w:rsidRDefault="00C93AAB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66" w:rsidRDefault="00E57066" w:rsidP="003649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66" w:rsidRDefault="001A0EE7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Пчелинцев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66" w:rsidRDefault="001A0EE7" w:rsidP="003649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66" w:rsidRDefault="001A0EE7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Федорчук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66" w:rsidRDefault="001A0EE7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36</w:t>
            </w:r>
          </w:p>
        </w:tc>
      </w:tr>
      <w:tr w:rsidR="00CC453D" w:rsidTr="00CC453D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AD" w:rsidRDefault="00693126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AD" w:rsidRDefault="00EF63AD" w:rsidP="003649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D" w:rsidRDefault="001C3D42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Лесниченко Вероника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D" w:rsidRDefault="001C3D42" w:rsidP="003649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D" w:rsidRDefault="001C3D42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Николаенко Ю.А.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AD" w:rsidRDefault="001C3D42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Лицей №11</w:t>
            </w:r>
          </w:p>
        </w:tc>
      </w:tr>
      <w:tr w:rsidR="00EF63AD" w:rsidTr="00E44D1D">
        <w:trPr>
          <w:trHeight w:val="27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AD" w:rsidRDefault="00EF63AD" w:rsidP="003649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="00BD687E">
              <w:rPr>
                <w:rFonts w:ascii="Times New Roman" w:hAnsi="Times New Roman"/>
                <w:b/>
                <w:sz w:val="28"/>
                <w:szCs w:val="28"/>
              </w:rPr>
              <w:t>оминация  «</w:t>
            </w:r>
            <w:proofErr w:type="spellStart"/>
            <w:r w:rsidR="00BD687E">
              <w:rPr>
                <w:rFonts w:ascii="Times New Roman" w:hAnsi="Times New Roman"/>
                <w:b/>
                <w:sz w:val="28"/>
                <w:szCs w:val="28"/>
              </w:rPr>
              <w:t>Селфи</w:t>
            </w:r>
            <w:proofErr w:type="spellEnd"/>
            <w:r w:rsidR="00BD687E">
              <w:rPr>
                <w:rFonts w:ascii="Times New Roman" w:hAnsi="Times New Roman"/>
                <w:b/>
                <w:sz w:val="28"/>
                <w:szCs w:val="28"/>
              </w:rPr>
              <w:t xml:space="preserve"> с мамой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CC453D" w:rsidTr="00CC453D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AD" w:rsidRDefault="00693126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AD" w:rsidRDefault="00EF63AD" w:rsidP="003649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Гран-при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D" w:rsidRDefault="00C65CC7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Калачев Александр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D" w:rsidRDefault="00C65CC7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D" w:rsidRDefault="003E3204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Белкина Е.С.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AD" w:rsidRDefault="003E3204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5482">
              <w:rPr>
                <w:rFonts w:ascii="Times New Roman" w:hAnsi="Times New Roman"/>
                <w:sz w:val="28"/>
                <w:szCs w:val="28"/>
              </w:rPr>
              <w:t>Гимназия им. А.С. Пушкина</w:t>
            </w:r>
          </w:p>
        </w:tc>
      </w:tr>
      <w:tr w:rsidR="00CC453D" w:rsidTr="00CC453D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42" w:rsidRDefault="00693126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42" w:rsidRDefault="001C3D42" w:rsidP="003649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Гран-при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42" w:rsidRDefault="001C3D42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Шевченко Екатерина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42" w:rsidRDefault="001C3D42" w:rsidP="003649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42" w:rsidRDefault="001C3D42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Мыхова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У.М.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42" w:rsidRPr="00E75482" w:rsidRDefault="001C3D42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Лицей №11</w:t>
            </w:r>
          </w:p>
        </w:tc>
      </w:tr>
      <w:tr w:rsidR="00CC453D" w:rsidTr="00CC453D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AD" w:rsidRPr="000A4F63" w:rsidRDefault="00693126" w:rsidP="00364964">
            <w:pPr>
              <w:spacing w:after="0" w:line="25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AD" w:rsidRDefault="00154A08" w:rsidP="003649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Гран-при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D" w:rsidRDefault="00154A08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Тишина Анна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D" w:rsidRDefault="00154A08" w:rsidP="003649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D" w:rsidRDefault="00154A08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Миготина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AD" w:rsidRDefault="00EF63AD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36</w:t>
            </w:r>
          </w:p>
        </w:tc>
      </w:tr>
      <w:tr w:rsidR="00CC453D" w:rsidTr="00CC453D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AD" w:rsidRPr="000A4F63" w:rsidRDefault="00693126" w:rsidP="00364964">
            <w:pPr>
              <w:spacing w:after="0" w:line="25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AD" w:rsidRDefault="00EF63AD" w:rsidP="003649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D" w:rsidRDefault="00154A08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Черкашенко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Милена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D" w:rsidRDefault="00154A08" w:rsidP="003649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D" w:rsidRPr="00E57066" w:rsidRDefault="00154A08" w:rsidP="00364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Миготина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AD" w:rsidRPr="00E57066" w:rsidRDefault="00154A08" w:rsidP="00364964">
            <w:pPr>
              <w:spacing w:after="0" w:line="25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СОШ №36</w:t>
            </w:r>
          </w:p>
        </w:tc>
      </w:tr>
      <w:tr w:rsidR="00CC453D" w:rsidTr="00CC453D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AB" w:rsidRPr="000A4F63" w:rsidRDefault="00693126" w:rsidP="00364964">
            <w:pPr>
              <w:spacing w:after="0" w:line="25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AB" w:rsidRDefault="00C93AAB" w:rsidP="003649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AB" w:rsidRDefault="00C93AAB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Дегтярёва Ксения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AB" w:rsidRDefault="00C93AAB" w:rsidP="003649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AB" w:rsidRDefault="00C93AAB" w:rsidP="00364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Евтушенко А.А.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AB" w:rsidRDefault="00C93AAB" w:rsidP="00364964">
            <w:pPr>
              <w:spacing w:after="0" w:line="25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СОШ №37</w:t>
            </w:r>
          </w:p>
        </w:tc>
      </w:tr>
      <w:tr w:rsidR="00CC453D" w:rsidTr="00CC453D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E7" w:rsidRPr="000A4F63" w:rsidRDefault="00693126" w:rsidP="00364964">
            <w:pPr>
              <w:spacing w:after="0" w:line="25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E7" w:rsidRDefault="001A0EE7" w:rsidP="003649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E7" w:rsidRDefault="001A0EE7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Таранущенко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E7" w:rsidRDefault="001A0EE7" w:rsidP="003649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E7" w:rsidRDefault="001A0EE7" w:rsidP="00364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Агафонова Е.В.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E7" w:rsidRDefault="001A0EE7" w:rsidP="00364964">
            <w:pPr>
              <w:spacing w:after="0" w:line="25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СОШ №37</w:t>
            </w:r>
          </w:p>
        </w:tc>
      </w:tr>
      <w:tr w:rsidR="00CC453D" w:rsidTr="00CC453D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C7" w:rsidRPr="000A4F63" w:rsidRDefault="00693126" w:rsidP="00364964">
            <w:pPr>
              <w:spacing w:after="0" w:line="25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C7" w:rsidRDefault="00C65CC7" w:rsidP="003649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C7" w:rsidRDefault="00C65CC7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Бирюкова Ярослава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C7" w:rsidRDefault="00C65CC7" w:rsidP="003649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C7" w:rsidRPr="00E57066" w:rsidRDefault="00C65CC7" w:rsidP="00364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Белкина Е.С.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C7" w:rsidRDefault="00C65CC7" w:rsidP="00364964">
            <w:pPr>
              <w:spacing w:after="0" w:line="25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75482">
              <w:rPr>
                <w:rFonts w:ascii="Times New Roman" w:hAnsi="Times New Roman"/>
                <w:sz w:val="28"/>
                <w:szCs w:val="28"/>
              </w:rPr>
              <w:t>Гимназия им. А.С. Пушкина</w:t>
            </w:r>
          </w:p>
        </w:tc>
      </w:tr>
      <w:tr w:rsidR="00CC453D" w:rsidTr="00CC453D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C7" w:rsidRPr="000A4F63" w:rsidRDefault="00693126" w:rsidP="00364964">
            <w:pPr>
              <w:spacing w:after="0" w:line="25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C7" w:rsidRDefault="003E3204" w:rsidP="003649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C7" w:rsidRDefault="003E3204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Прокопенко Анастасия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C7" w:rsidRDefault="003E3204" w:rsidP="003649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C7" w:rsidRPr="00E57066" w:rsidRDefault="003E3204" w:rsidP="00364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Косова Т.А.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C7" w:rsidRDefault="003E3204" w:rsidP="00364964">
            <w:pPr>
              <w:spacing w:after="0" w:line="25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75482">
              <w:rPr>
                <w:rFonts w:ascii="Times New Roman" w:hAnsi="Times New Roman"/>
                <w:sz w:val="28"/>
                <w:szCs w:val="28"/>
              </w:rPr>
              <w:t>Гимназия им. А.С. Пушкина</w:t>
            </w:r>
          </w:p>
        </w:tc>
      </w:tr>
      <w:tr w:rsidR="00CC453D" w:rsidTr="00CC453D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08" w:rsidRPr="000A4F63" w:rsidRDefault="00693126" w:rsidP="00364964">
            <w:pPr>
              <w:spacing w:after="0" w:line="25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08" w:rsidRDefault="00154A08" w:rsidP="003649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08" w:rsidRDefault="00154A08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Селин Герман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08" w:rsidRDefault="00154A08" w:rsidP="003649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08" w:rsidRDefault="00154A08" w:rsidP="00364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Миготина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08" w:rsidRPr="00E75482" w:rsidRDefault="00154A08" w:rsidP="00364964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№36</w:t>
            </w:r>
          </w:p>
        </w:tc>
      </w:tr>
      <w:tr w:rsidR="00CC453D" w:rsidTr="00CC453D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AD" w:rsidRDefault="00693126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AD" w:rsidRDefault="00EF63AD" w:rsidP="003649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D" w:rsidRDefault="0003209F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Золотарёва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D" w:rsidRDefault="0003209F" w:rsidP="003649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D" w:rsidRDefault="0003209F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Жохова В.Е.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AD" w:rsidRDefault="0003209F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Лицей №11</w:t>
            </w:r>
          </w:p>
        </w:tc>
      </w:tr>
      <w:tr w:rsidR="00CC453D" w:rsidTr="00CC453D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AD" w:rsidRDefault="00693126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AD" w:rsidRDefault="00EF63AD" w:rsidP="003649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D" w:rsidRDefault="00154A08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Стопник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Анасасия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D" w:rsidRDefault="00154A08" w:rsidP="003649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D" w:rsidRPr="00E57066" w:rsidRDefault="00154A08" w:rsidP="00364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Миготина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AD" w:rsidRPr="00E57066" w:rsidRDefault="00154A08" w:rsidP="00364964">
            <w:pPr>
              <w:spacing w:after="0" w:line="25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СОШ № 36</w:t>
            </w:r>
          </w:p>
        </w:tc>
      </w:tr>
      <w:tr w:rsidR="00CC453D" w:rsidTr="00CC453D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E7" w:rsidRDefault="00693126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E7" w:rsidRDefault="001A0EE7" w:rsidP="003649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E7" w:rsidRDefault="001A0EE7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Крюков Кирилл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E7" w:rsidRDefault="001A0EE7" w:rsidP="003649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E7" w:rsidRDefault="001A0EE7" w:rsidP="00364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Агафонова Е.В.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E7" w:rsidRDefault="001A0EE7" w:rsidP="00364964">
            <w:pPr>
              <w:spacing w:after="0" w:line="25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СОШ №37</w:t>
            </w:r>
          </w:p>
        </w:tc>
      </w:tr>
      <w:tr w:rsidR="00EF63AD" w:rsidTr="00E44D1D">
        <w:trPr>
          <w:trHeight w:val="27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AD" w:rsidRDefault="00BD687E" w:rsidP="003649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Номинация  «Семейные праздники и семейные будни</w:t>
            </w:r>
            <w:r w:rsidR="00EF63AD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CC453D" w:rsidTr="00CC453D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FF" w:rsidRDefault="00693126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FF" w:rsidRDefault="009871FF" w:rsidP="003649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Гран-при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FF" w:rsidRDefault="009871FF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Точеная Ксения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FF" w:rsidRDefault="009871FF" w:rsidP="003649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FF" w:rsidRDefault="009871FF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Кривошеева С.В.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FF" w:rsidRDefault="009871FF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Лицей №11</w:t>
            </w:r>
          </w:p>
        </w:tc>
      </w:tr>
      <w:tr w:rsidR="00CC453D" w:rsidTr="00CC453D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AD" w:rsidRDefault="000A4F63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AD" w:rsidRDefault="001C3D42" w:rsidP="003649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Гран-при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D" w:rsidRDefault="001C3D42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Ледовская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Виктория</w:t>
            </w:r>
          </w:p>
          <w:p w:rsidR="009871FF" w:rsidRDefault="009871FF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D" w:rsidRDefault="001C3D42" w:rsidP="003649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D" w:rsidRDefault="001C3D42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Николаенко Ю.А.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AD" w:rsidRDefault="001C3D42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Лицей №11</w:t>
            </w:r>
          </w:p>
        </w:tc>
      </w:tr>
      <w:tr w:rsidR="00CC453D" w:rsidTr="00CC453D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FF" w:rsidRDefault="00693126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FF" w:rsidRDefault="009871FF" w:rsidP="003649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Гран-при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FF" w:rsidRDefault="009871FF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Симонов Платон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FF" w:rsidRDefault="009871FF" w:rsidP="003649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FF" w:rsidRDefault="009871FF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Кузьмина А.С.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FF" w:rsidRDefault="009871FF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№21</w:t>
            </w:r>
          </w:p>
        </w:tc>
      </w:tr>
      <w:tr w:rsidR="00CC453D" w:rsidTr="00CC453D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AD" w:rsidRDefault="00693126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AD" w:rsidRDefault="00EF63AD" w:rsidP="003649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D" w:rsidRDefault="009871FF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Базарбаева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D" w:rsidRDefault="009871FF" w:rsidP="003649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D" w:rsidRDefault="009871FF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С.А.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AD" w:rsidRDefault="009871FF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№22</w:t>
            </w:r>
          </w:p>
        </w:tc>
      </w:tr>
      <w:tr w:rsidR="00CC453D" w:rsidTr="00CC453D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AD" w:rsidRDefault="00693126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AD" w:rsidRDefault="00EF63AD" w:rsidP="003649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D" w:rsidRDefault="003E3204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Ширина Валерия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D" w:rsidRDefault="003E3204" w:rsidP="003649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D" w:rsidRDefault="003E3204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Афанасьева А.В.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AD" w:rsidRDefault="003E3204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5482">
              <w:rPr>
                <w:rFonts w:ascii="Times New Roman" w:hAnsi="Times New Roman"/>
                <w:sz w:val="28"/>
                <w:szCs w:val="28"/>
              </w:rPr>
              <w:t>Гимназия им. А.С. Пушкина</w:t>
            </w:r>
          </w:p>
        </w:tc>
      </w:tr>
      <w:tr w:rsidR="00CC453D" w:rsidTr="00CC453D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AD" w:rsidRDefault="000A4F63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AD" w:rsidRDefault="00EF63AD" w:rsidP="003649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D" w:rsidRDefault="001C3D42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Шахулян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Самвел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D" w:rsidRDefault="001C3D42" w:rsidP="003649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D" w:rsidRPr="00E57066" w:rsidRDefault="001C3D42" w:rsidP="00364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AD" w:rsidRPr="00E57066" w:rsidRDefault="001C3D42" w:rsidP="00364964">
            <w:pPr>
              <w:spacing w:after="0" w:line="25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Лицей №11</w:t>
            </w:r>
          </w:p>
        </w:tc>
      </w:tr>
      <w:tr w:rsidR="00CC453D" w:rsidTr="00CC453D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AD" w:rsidRDefault="00693126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AD" w:rsidRDefault="00EF63AD" w:rsidP="003649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D" w:rsidRDefault="00C65CC7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Евлахова Дарья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D" w:rsidRDefault="00C65CC7" w:rsidP="003649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D" w:rsidRDefault="00C65CC7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Белкина Е.С.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AD" w:rsidRDefault="00C65CC7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5482">
              <w:rPr>
                <w:rFonts w:ascii="Times New Roman" w:hAnsi="Times New Roman"/>
                <w:sz w:val="28"/>
                <w:szCs w:val="28"/>
              </w:rPr>
              <w:t>Гимназия им. А.С. Пушкина</w:t>
            </w:r>
          </w:p>
        </w:tc>
      </w:tr>
      <w:tr w:rsidR="00EF63AD" w:rsidTr="00E44D1D">
        <w:trPr>
          <w:trHeight w:val="27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AD" w:rsidRDefault="00C65CC7" w:rsidP="003649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Номинация «Мамочка моя</w:t>
            </w:r>
            <w:r w:rsidR="00EF63AD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EF63AD" w:rsidTr="00CC453D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AD" w:rsidRDefault="00693126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AD" w:rsidRDefault="00EF63AD" w:rsidP="003649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Гран-при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D" w:rsidRDefault="00C65CC7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Тарасова Алиса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D" w:rsidRDefault="00C65CC7" w:rsidP="003649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D" w:rsidRDefault="00C65CC7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Погосьян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AD" w:rsidRDefault="00C65CC7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5482">
              <w:rPr>
                <w:rFonts w:ascii="Times New Roman" w:hAnsi="Times New Roman"/>
                <w:sz w:val="28"/>
                <w:szCs w:val="28"/>
              </w:rPr>
              <w:t>Гимназия им. А.С. Пушкина</w:t>
            </w:r>
          </w:p>
        </w:tc>
      </w:tr>
      <w:tr w:rsidR="00EF63AD" w:rsidTr="00CC453D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AD" w:rsidRDefault="00693126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AD" w:rsidRDefault="00EF63AD" w:rsidP="003649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Гран-при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D" w:rsidRDefault="00C93AAB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Курдюк Дмитрий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D" w:rsidRDefault="00C93AAB" w:rsidP="003649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D" w:rsidRDefault="00C93AAB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Филонова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AD" w:rsidRDefault="00C93AAB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48</w:t>
            </w:r>
          </w:p>
        </w:tc>
      </w:tr>
      <w:tr w:rsidR="00EF63AD" w:rsidTr="00CC453D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AD" w:rsidRDefault="00693126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AD" w:rsidRDefault="00EF63AD" w:rsidP="003649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D" w:rsidRDefault="0003209F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Зозуля Алина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D" w:rsidRDefault="0003209F" w:rsidP="003649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D" w:rsidRDefault="0003209F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Компанченко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AD" w:rsidRDefault="00EF63AD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Лицей № 3</w:t>
            </w:r>
          </w:p>
        </w:tc>
      </w:tr>
      <w:tr w:rsidR="00EF63AD" w:rsidTr="00CC453D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AD" w:rsidRDefault="00693126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AD" w:rsidRDefault="00823F4A" w:rsidP="003649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F63AD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D" w:rsidRDefault="00823F4A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Плотникова Дарья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D" w:rsidRDefault="00823F4A" w:rsidP="003649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D" w:rsidRDefault="00823F4A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Евтушенко А.А.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AD" w:rsidRDefault="00823F4A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3</w:t>
            </w:r>
            <w:r w:rsidR="00EF63A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F63AD" w:rsidTr="00CC453D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AD" w:rsidRDefault="00693126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AD" w:rsidRDefault="00EF63AD" w:rsidP="003649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D" w:rsidRDefault="003E3204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Сысоева Алина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D" w:rsidRDefault="003E3204" w:rsidP="003649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D" w:rsidRDefault="003E3204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Ивашиненко Л.М.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AD" w:rsidRDefault="003E3204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5482">
              <w:rPr>
                <w:rFonts w:ascii="Times New Roman" w:hAnsi="Times New Roman"/>
                <w:sz w:val="28"/>
                <w:szCs w:val="28"/>
              </w:rPr>
              <w:t>Гимназия им. А.С. Пушкина</w:t>
            </w:r>
          </w:p>
        </w:tc>
      </w:tr>
      <w:tr w:rsidR="00C324CD" w:rsidTr="00C324CD">
        <w:trPr>
          <w:trHeight w:val="27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D" w:rsidRPr="00C324CD" w:rsidRDefault="00C324CD" w:rsidP="00C32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24CD">
              <w:rPr>
                <w:rFonts w:ascii="Times New Roman" w:hAnsi="Times New Roman"/>
                <w:b/>
                <w:sz w:val="28"/>
                <w:szCs w:val="28"/>
              </w:rPr>
              <w:t>Участники конкурса</w:t>
            </w:r>
          </w:p>
        </w:tc>
      </w:tr>
      <w:tr w:rsidR="00127E18" w:rsidTr="00CC453D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18" w:rsidRDefault="00127E18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18" w:rsidRDefault="00127E18" w:rsidP="003649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18" w:rsidRDefault="00127E18" w:rsidP="001130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Полтавцев Ярослав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18" w:rsidRPr="00E57066" w:rsidRDefault="00127E18" w:rsidP="0011303B">
            <w:pPr>
              <w:spacing w:after="0" w:line="256" w:lineRule="auto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</w:rPr>
              <w:t>10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18" w:rsidRDefault="00127E18" w:rsidP="001130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Максименко Е.В.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18" w:rsidRDefault="00127E18" w:rsidP="001130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5482">
              <w:rPr>
                <w:rFonts w:ascii="Times New Roman" w:hAnsi="Times New Roman"/>
                <w:sz w:val="28"/>
                <w:szCs w:val="28"/>
              </w:rPr>
              <w:t>Гимназия им. А.С. Пушкина</w:t>
            </w:r>
          </w:p>
        </w:tc>
      </w:tr>
      <w:tr w:rsidR="00127E18" w:rsidTr="00CC453D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18" w:rsidRDefault="00127E18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18" w:rsidRDefault="00127E18" w:rsidP="003649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18" w:rsidRDefault="00127E18" w:rsidP="001130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Алефирова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Неля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18" w:rsidRPr="00E57066" w:rsidRDefault="00127E18" w:rsidP="0011303B">
            <w:pPr>
              <w:spacing w:after="0" w:line="256" w:lineRule="auto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</w:rPr>
              <w:t>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18" w:rsidRDefault="00127E18" w:rsidP="001130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Трюхина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Е.Г.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18" w:rsidRDefault="00127E18" w:rsidP="001130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5482">
              <w:rPr>
                <w:rFonts w:ascii="Times New Roman" w:hAnsi="Times New Roman"/>
                <w:sz w:val="28"/>
                <w:szCs w:val="28"/>
              </w:rPr>
              <w:t>Гимназия им. А.С. Пушкина</w:t>
            </w:r>
          </w:p>
        </w:tc>
      </w:tr>
      <w:tr w:rsidR="00127E18" w:rsidTr="00CC453D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18" w:rsidRDefault="00127E18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18" w:rsidRDefault="00127E18" w:rsidP="003649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18" w:rsidRDefault="00127E18" w:rsidP="001130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Халлиуллина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Илина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18" w:rsidRPr="00E57066" w:rsidRDefault="00127E18" w:rsidP="0011303B">
            <w:pPr>
              <w:spacing w:after="0" w:line="256" w:lineRule="auto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</w:rPr>
              <w:t>10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18" w:rsidRDefault="00127E18" w:rsidP="001130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Белкина Е.С.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18" w:rsidRDefault="00127E18" w:rsidP="001130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5482">
              <w:rPr>
                <w:rFonts w:ascii="Times New Roman" w:hAnsi="Times New Roman"/>
                <w:sz w:val="28"/>
                <w:szCs w:val="28"/>
              </w:rPr>
              <w:t>Гимназия им. А.С. Пушкина</w:t>
            </w:r>
          </w:p>
        </w:tc>
      </w:tr>
      <w:tr w:rsidR="00127E18" w:rsidTr="00CC453D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18" w:rsidRDefault="00127E18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18" w:rsidRDefault="00127E18" w:rsidP="003649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18" w:rsidRDefault="00127E18" w:rsidP="001130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Колбазова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18" w:rsidRPr="00E57066" w:rsidRDefault="00127E18" w:rsidP="0011303B">
            <w:pPr>
              <w:spacing w:after="0" w:line="256" w:lineRule="auto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</w:rPr>
              <w:t>12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18" w:rsidRDefault="00127E18" w:rsidP="001130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Николаенко Ю.А.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18" w:rsidRDefault="00127E18" w:rsidP="001130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Лицей №11</w:t>
            </w:r>
          </w:p>
        </w:tc>
      </w:tr>
      <w:tr w:rsidR="00127E18" w:rsidTr="00CC453D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18" w:rsidRDefault="00127E18" w:rsidP="0036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18" w:rsidRDefault="00127E18" w:rsidP="003649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18" w:rsidRDefault="00127E18" w:rsidP="001130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Франц Дарья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18" w:rsidRPr="00E57066" w:rsidRDefault="00127E18" w:rsidP="0011303B">
            <w:pPr>
              <w:spacing w:after="0" w:line="256" w:lineRule="auto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</w:rPr>
              <w:t>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18" w:rsidRDefault="00127E18" w:rsidP="001130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Миготина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18" w:rsidRDefault="00127E18" w:rsidP="001130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36</w:t>
            </w:r>
          </w:p>
        </w:tc>
      </w:tr>
    </w:tbl>
    <w:p w:rsidR="00692A8F" w:rsidRDefault="00692A8F" w:rsidP="00364964">
      <w:bookmarkStart w:id="0" w:name="_GoBack"/>
      <w:bookmarkEnd w:id="0"/>
    </w:p>
    <w:p w:rsidR="004C3EFD" w:rsidRPr="005C38F0" w:rsidRDefault="004C3EFD" w:rsidP="00364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8F0">
        <w:rPr>
          <w:rFonts w:ascii="Times New Roman" w:hAnsi="Times New Roman" w:cs="Times New Roman"/>
          <w:sz w:val="24"/>
          <w:szCs w:val="24"/>
        </w:rPr>
        <w:t>Ответственный организатор - педагог Пирог Наталья Александровна</w:t>
      </w:r>
    </w:p>
    <w:p w:rsidR="004C3EFD" w:rsidRPr="005C38F0" w:rsidRDefault="004C3EFD" w:rsidP="00364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8F0">
        <w:rPr>
          <w:rFonts w:ascii="Times New Roman" w:hAnsi="Times New Roman" w:cs="Times New Roman"/>
          <w:sz w:val="24"/>
          <w:szCs w:val="24"/>
        </w:rPr>
        <w:t xml:space="preserve">Телефон: 8-918-531-08-90 </w:t>
      </w:r>
    </w:p>
    <w:p w:rsidR="005C38F0" w:rsidRPr="005C38F0" w:rsidRDefault="005C38F0" w:rsidP="00364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8F0" w:rsidRDefault="005C38F0" w:rsidP="00364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8F0" w:rsidRPr="007304CD" w:rsidRDefault="005C38F0" w:rsidP="00364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МБУ ДО ГДДТ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ахты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И.В.Агалакова</w:t>
      </w:r>
      <w:proofErr w:type="spellEnd"/>
    </w:p>
    <w:p w:rsidR="004C3EFD" w:rsidRPr="00302D29" w:rsidRDefault="004C3EFD" w:rsidP="0036496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C3EFD" w:rsidRDefault="004C3EFD" w:rsidP="00364964"/>
    <w:sectPr w:rsidR="004C3EFD" w:rsidSect="00CC453D">
      <w:pgSz w:w="11906" w:h="16838"/>
      <w:pgMar w:top="284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C5A"/>
    <w:rsid w:val="00020C5A"/>
    <w:rsid w:val="0003209F"/>
    <w:rsid w:val="00096B8D"/>
    <w:rsid w:val="000A4F63"/>
    <w:rsid w:val="000C4EA5"/>
    <w:rsid w:val="000F1F14"/>
    <w:rsid w:val="00127E18"/>
    <w:rsid w:val="00154A08"/>
    <w:rsid w:val="001A0EE7"/>
    <w:rsid w:val="001C3D42"/>
    <w:rsid w:val="002B7862"/>
    <w:rsid w:val="002D0FDD"/>
    <w:rsid w:val="00364964"/>
    <w:rsid w:val="003D78DA"/>
    <w:rsid w:val="003E3204"/>
    <w:rsid w:val="004125D1"/>
    <w:rsid w:val="004C3EFD"/>
    <w:rsid w:val="004D0A16"/>
    <w:rsid w:val="004D0AA9"/>
    <w:rsid w:val="00532F31"/>
    <w:rsid w:val="0054354F"/>
    <w:rsid w:val="00566782"/>
    <w:rsid w:val="005C38F0"/>
    <w:rsid w:val="00692A8F"/>
    <w:rsid w:val="00693126"/>
    <w:rsid w:val="00823F4A"/>
    <w:rsid w:val="00843E37"/>
    <w:rsid w:val="00900C2B"/>
    <w:rsid w:val="00916D04"/>
    <w:rsid w:val="009871FF"/>
    <w:rsid w:val="00A72434"/>
    <w:rsid w:val="00AA4E1B"/>
    <w:rsid w:val="00BA72FB"/>
    <w:rsid w:val="00BD2298"/>
    <w:rsid w:val="00BD687E"/>
    <w:rsid w:val="00C324CD"/>
    <w:rsid w:val="00C62686"/>
    <w:rsid w:val="00C65CC7"/>
    <w:rsid w:val="00C93AAB"/>
    <w:rsid w:val="00CC453D"/>
    <w:rsid w:val="00D87ACC"/>
    <w:rsid w:val="00DB49ED"/>
    <w:rsid w:val="00DD7B08"/>
    <w:rsid w:val="00E44D1D"/>
    <w:rsid w:val="00E57066"/>
    <w:rsid w:val="00E75482"/>
    <w:rsid w:val="00EF63AD"/>
    <w:rsid w:val="00F1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5A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68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87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</dc:creator>
  <cp:lastModifiedBy>ГДДТ</cp:lastModifiedBy>
  <cp:revision>15</cp:revision>
  <dcterms:created xsi:type="dcterms:W3CDTF">2018-03-03T18:08:00Z</dcterms:created>
  <dcterms:modified xsi:type="dcterms:W3CDTF">2023-03-06T13:08:00Z</dcterms:modified>
</cp:coreProperties>
</file>